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3547" w14:textId="77777777" w:rsidR="007E1EBB" w:rsidRDefault="007E1EBB" w:rsidP="007E1EBB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 w:val="28"/>
          <w:szCs w:val="21"/>
        </w:rPr>
        <w:t xml:space="preserve">附件3：   </w:t>
      </w:r>
      <w:r>
        <w:rPr>
          <w:rFonts w:ascii="仿宋_GB2312" w:eastAsia="仿宋_GB2312" w:hAnsi="宋体" w:hint="eastAsia"/>
          <w:szCs w:val="21"/>
        </w:rPr>
        <w:t xml:space="preserve"> </w:t>
      </w:r>
    </w:p>
    <w:p w14:paraId="1331B379" w14:textId="77777777" w:rsidR="007E1EBB" w:rsidRDefault="007E1EBB" w:rsidP="007E1EBB">
      <w:pPr>
        <w:jc w:val="center"/>
        <w:rPr>
          <w:rFonts w:ascii="方正小标宋简体" w:eastAsia="方正小标宋简体" w:hint="eastAsia"/>
          <w:sz w:val="40"/>
          <w:szCs w:val="32"/>
        </w:rPr>
      </w:pPr>
      <w:bookmarkStart w:id="0" w:name="_GoBack"/>
      <w:r>
        <w:rPr>
          <w:rFonts w:ascii="方正小标宋简体" w:eastAsia="方正小标宋简体" w:hint="eastAsia"/>
          <w:sz w:val="40"/>
          <w:szCs w:val="32"/>
        </w:rPr>
        <w:t>北京中医药大学优秀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zh-TW" w:eastAsia="zh-TW"/>
        </w:rPr>
        <w:t>学生班主任</w:t>
      </w:r>
      <w:r>
        <w:rPr>
          <w:rFonts w:ascii="方正小标宋简体" w:eastAsia="方正小标宋简体" w:hint="eastAsia"/>
          <w:sz w:val="40"/>
          <w:szCs w:val="32"/>
        </w:rPr>
        <w:t>申报汇总表</w:t>
      </w:r>
    </w:p>
    <w:bookmarkEnd w:id="0"/>
    <w:p w14:paraId="74BED1CA" w14:textId="77777777" w:rsidR="007E1EBB" w:rsidRDefault="007E1EBB" w:rsidP="007E1EBB">
      <w:pPr>
        <w:spacing w:after="26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(2020-2021学年)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559"/>
        <w:gridCol w:w="1843"/>
        <w:gridCol w:w="2410"/>
        <w:gridCol w:w="2410"/>
      </w:tblGrid>
      <w:tr w:rsidR="007E1EBB" w14:paraId="2F6C9882" w14:textId="77777777" w:rsidTr="007E1EBB">
        <w:trPr>
          <w:trHeight w:val="417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83325C" w14:textId="77777777" w:rsidR="007E1EBB" w:rsidRDefault="007E1EBB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2FD68D" w14:textId="77777777" w:rsidR="007E1EBB" w:rsidRDefault="007E1EBB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46C4FA" w14:textId="77777777" w:rsidR="007E1EBB" w:rsidRDefault="007E1EBB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 w:val="zh-TW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FF77EC" w14:textId="77777777" w:rsidR="007E1EBB" w:rsidRDefault="007E1EBB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 w:val="zh-TW"/>
              </w:rPr>
              <w:t>所带班级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86F0C" w14:textId="77777777" w:rsidR="007E1EBB" w:rsidRDefault="007E1EBB">
            <w:pPr>
              <w:jc w:val="center"/>
              <w:rPr>
                <w:rFonts w:ascii="宋体" w:hAnsi="宋体" w:cs="宋体"/>
                <w:b/>
                <w:sz w:val="28"/>
                <w:szCs w:val="28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 w:val="zh-TW"/>
              </w:rPr>
              <w:t>考核结果</w:t>
            </w:r>
          </w:p>
          <w:p w14:paraId="59B92927" w14:textId="77777777" w:rsidR="007E1EBB" w:rsidRDefault="007E1EBB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 w:val="zh-TW"/>
              </w:rPr>
              <w:t>（是否合格）</w:t>
            </w:r>
          </w:p>
        </w:tc>
      </w:tr>
      <w:tr w:rsidR="007E1EBB" w14:paraId="3514BABC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376CF" w14:textId="77777777" w:rsidR="007E1EBB" w:rsidRDefault="007E1EBB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DD43" w14:textId="77777777" w:rsidR="007E1EBB" w:rsidRDefault="007E1EBB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02C4" w14:textId="77777777" w:rsidR="007E1EBB" w:rsidRDefault="007E1EB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1895" w14:textId="77777777" w:rsidR="007E1EBB" w:rsidRDefault="007E1EB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DDE0" w14:textId="77777777" w:rsidR="007E1EBB" w:rsidRDefault="007E1EBB">
            <w:pPr>
              <w:rPr>
                <w:b/>
              </w:rPr>
            </w:pPr>
          </w:p>
        </w:tc>
      </w:tr>
      <w:tr w:rsidR="007E1EBB" w14:paraId="75E59F0D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C8866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9A38B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3FA51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6C1B4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1ECC8" w14:textId="77777777" w:rsidR="007E1EBB" w:rsidRDefault="007E1EBB"/>
        </w:tc>
      </w:tr>
      <w:tr w:rsidR="007E1EBB" w14:paraId="368ADC27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B33B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F9B80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58C3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313D2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C371B" w14:textId="77777777" w:rsidR="007E1EBB" w:rsidRDefault="007E1EBB"/>
        </w:tc>
      </w:tr>
      <w:tr w:rsidR="007E1EBB" w14:paraId="7B4ACF56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99BD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2ABC5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482AE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60614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284C" w14:textId="77777777" w:rsidR="007E1EBB" w:rsidRDefault="007E1EBB"/>
        </w:tc>
      </w:tr>
      <w:tr w:rsidR="007E1EBB" w14:paraId="6429C91D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0D62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14E2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095A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CB4EF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61CC0" w14:textId="77777777" w:rsidR="007E1EBB" w:rsidRDefault="007E1EBB"/>
        </w:tc>
      </w:tr>
      <w:tr w:rsidR="007E1EBB" w14:paraId="135F3ECA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555CC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93B0A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AD6DB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82E0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93C2" w14:textId="77777777" w:rsidR="007E1EBB" w:rsidRDefault="007E1EBB"/>
        </w:tc>
      </w:tr>
      <w:tr w:rsidR="007E1EBB" w14:paraId="1CB350D6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87F88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16E6F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4CA0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67B8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F6A2" w14:textId="77777777" w:rsidR="007E1EBB" w:rsidRDefault="007E1EBB"/>
        </w:tc>
      </w:tr>
      <w:tr w:rsidR="007E1EBB" w14:paraId="638BDF19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0ED20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A4C4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EB942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612CF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C7687" w14:textId="77777777" w:rsidR="007E1EBB" w:rsidRDefault="007E1EBB"/>
        </w:tc>
      </w:tr>
      <w:tr w:rsidR="007E1EBB" w14:paraId="73DC1768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ABBEB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7E72F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CD47B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6DCA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C902" w14:textId="77777777" w:rsidR="007E1EBB" w:rsidRDefault="007E1EBB"/>
        </w:tc>
      </w:tr>
      <w:tr w:rsidR="007E1EBB" w14:paraId="3FE1073A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AEE23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8A35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8F6C2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F52B6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4C89D" w14:textId="77777777" w:rsidR="007E1EBB" w:rsidRDefault="007E1EBB"/>
        </w:tc>
      </w:tr>
      <w:tr w:rsidR="007E1EBB" w14:paraId="489D4298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F0DE5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CB28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8383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2B74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EC83" w14:textId="77777777" w:rsidR="007E1EBB" w:rsidRDefault="007E1EBB"/>
        </w:tc>
      </w:tr>
      <w:tr w:rsidR="007E1EBB" w14:paraId="1770A914" w14:textId="77777777" w:rsidTr="007E1EBB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955D" w14:textId="77777777" w:rsidR="007E1EBB" w:rsidRDefault="007E1E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E9F4" w14:textId="77777777" w:rsidR="007E1EBB" w:rsidRDefault="007E1E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1EEF6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92B7B" w14:textId="77777777" w:rsidR="007E1EBB" w:rsidRDefault="007E1E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FEE6" w14:textId="77777777" w:rsidR="007E1EBB" w:rsidRDefault="007E1EBB"/>
        </w:tc>
      </w:tr>
    </w:tbl>
    <w:p w14:paraId="581330D7" w14:textId="77777777" w:rsidR="007E1EBB" w:rsidRDefault="007E1EBB" w:rsidP="007E1EBB">
      <w:pPr>
        <w:spacing w:after="331"/>
      </w:pPr>
    </w:p>
    <w:p w14:paraId="73459A5E" w14:textId="77777777" w:rsidR="007E1EBB" w:rsidRDefault="007E1EBB" w:rsidP="007E1EBB">
      <w:pPr>
        <w:spacing w:line="357" w:lineRule="auto"/>
        <w:ind w:right="8747"/>
      </w:pPr>
    </w:p>
    <w:p w14:paraId="3CA30D28" w14:textId="77777777" w:rsidR="003B6E61" w:rsidRPr="007E1EBB" w:rsidRDefault="003B6E61"/>
    <w:sectPr w:rsidR="003B6E61" w:rsidRPr="007E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61"/>
    <w:rsid w:val="003B6E61"/>
    <w:rsid w:val="007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D6071-801B-4A52-A418-CD527AD6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E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热娜·阿希木</dc:creator>
  <cp:keywords/>
  <dc:description/>
  <cp:lastModifiedBy>热娜·阿希木</cp:lastModifiedBy>
  <cp:revision>2</cp:revision>
  <dcterms:created xsi:type="dcterms:W3CDTF">2022-01-06T08:01:00Z</dcterms:created>
  <dcterms:modified xsi:type="dcterms:W3CDTF">2022-01-06T08:01:00Z</dcterms:modified>
</cp:coreProperties>
</file>